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578E" w14:textId="77777777" w:rsidR="00887579" w:rsidRDefault="00887579" w:rsidP="00875153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  <w:bookmarkStart w:id="0" w:name="_Toc155790706"/>
      <w:bookmarkStart w:id="1" w:name="_Toc155793136"/>
    </w:p>
    <w:p w14:paraId="621CECE7" w14:textId="260E474F" w:rsidR="00C4494C" w:rsidRDefault="00CF6E98" w:rsidP="00CF6E98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  <w:r w:rsidRPr="00CF6E98">
        <w:rPr>
          <w:rFonts w:ascii="Hyra Sans" w:hAnsi="Hyra Sans"/>
          <w:b/>
          <w:bCs/>
          <w:sz w:val="36"/>
          <w:szCs w:val="36"/>
          <w:lang w:val="sv-SE" w:eastAsia="sv-SE"/>
        </w:rPr>
        <w:t xml:space="preserve">Dagordning konstituerande möte för lokal </w:t>
      </w:r>
      <w:r>
        <w:rPr>
          <w:rFonts w:ascii="Hyra Sans" w:hAnsi="Hyra Sans"/>
          <w:b/>
          <w:bCs/>
          <w:sz w:val="36"/>
          <w:szCs w:val="36"/>
          <w:lang w:val="sv-SE" w:eastAsia="sv-SE"/>
        </w:rPr>
        <w:br/>
      </w:r>
      <w:r w:rsidRPr="00CF6E98">
        <w:rPr>
          <w:rFonts w:ascii="Hyra Sans" w:hAnsi="Hyra Sans"/>
          <w:b/>
          <w:bCs/>
          <w:sz w:val="36"/>
          <w:szCs w:val="36"/>
          <w:lang w:val="sv-SE" w:eastAsia="sv-SE"/>
        </w:rPr>
        <w:t>hyresgästförening</w:t>
      </w:r>
      <w:bookmarkEnd w:id="0"/>
      <w:bookmarkEnd w:id="1"/>
    </w:p>
    <w:p w14:paraId="74DCC4EC" w14:textId="77777777" w:rsidR="00CF6E98" w:rsidRPr="00887579" w:rsidRDefault="00CF6E98" w:rsidP="00CF6E98">
      <w:pPr>
        <w:rPr>
          <w:rFonts w:ascii="Hyra Sans" w:hAnsi="Hyra Sans"/>
          <w:b/>
          <w:bCs/>
          <w:sz w:val="36"/>
          <w:szCs w:val="36"/>
          <w:lang w:val="sv-SE" w:eastAsia="sv-SE"/>
        </w:rPr>
      </w:pPr>
    </w:p>
    <w:p w14:paraId="3108858E" w14:textId="23BF6583" w:rsidR="00B9750D" w:rsidRP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Öppnande</w:t>
      </w:r>
    </w:p>
    <w:p w14:paraId="6DAA8713" w14:textId="77777777" w:rsid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Godkännande av dagordning</w:t>
      </w:r>
    </w:p>
    <w:p w14:paraId="0FBA675B" w14:textId="77777777" w:rsid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 xml:space="preserve">Val av justerare </w:t>
      </w:r>
    </w:p>
    <w:p w14:paraId="62169E43" w14:textId="77777777" w:rsidR="00B9750D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Genomgång av uppdrag och verksamhetsinriktning</w:t>
      </w:r>
    </w:p>
    <w:p w14:paraId="2A885832" w14:textId="77777777" w:rsidR="00B9750D" w:rsidRDefault="00B9750D" w:rsidP="00E34C40">
      <w:pPr>
        <w:pStyle w:val="Liststycke"/>
        <w:numPr>
          <w:ilvl w:val="0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Val av uppdrag efter behov</w:t>
      </w:r>
    </w:p>
    <w:p w14:paraId="5A8C97ED" w14:textId="77777777" w:rsidR="00B9750D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Vice ordförande</w:t>
      </w:r>
    </w:p>
    <w:p w14:paraId="0AB7B8AA" w14:textId="77777777" w:rsidR="00B9750D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Sekreterare</w:t>
      </w:r>
    </w:p>
    <w:p w14:paraId="24AE65CB" w14:textId="77777777" w:rsidR="00B9750D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Vice sekreterare</w:t>
      </w:r>
    </w:p>
    <w:p w14:paraId="17DCE980" w14:textId="37431CA3" w:rsidR="00B9750D" w:rsidRPr="00B9750D" w:rsidRDefault="00B9750D" w:rsidP="00B9750D">
      <w:pPr>
        <w:pStyle w:val="Liststycke"/>
        <w:numPr>
          <w:ilvl w:val="1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Val av kassör</w:t>
      </w:r>
    </w:p>
    <w:p w14:paraId="2CA34D69" w14:textId="77777777" w:rsidR="00D749CA" w:rsidRDefault="00B9750D" w:rsidP="00E34C40">
      <w:pPr>
        <w:pStyle w:val="Liststycke"/>
        <w:numPr>
          <w:ilvl w:val="0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B9750D">
        <w:rPr>
          <w:rFonts w:ascii="Hyra Sans Text" w:hAnsi="Hyra Sans Text"/>
          <w:sz w:val="24"/>
          <w:szCs w:val="24"/>
          <w:lang w:val="sv-SE" w:eastAsia="sv-SE"/>
        </w:rPr>
        <w:t>Val av uppdrag efter behov</w:t>
      </w:r>
    </w:p>
    <w:p w14:paraId="7912524D" w14:textId="77777777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 xml:space="preserve">Engagemangsansvarig </w:t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  <w:t>(enligt stämmobeslut)</w:t>
      </w:r>
    </w:p>
    <w:p w14:paraId="53CBCC1B" w14:textId="3977E7A8" w:rsidR="00D749C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Rekryteringsansvarig</w:t>
      </w:r>
      <w:r w:rsidRPr="00D749CA">
        <w:rPr>
          <w:rFonts w:ascii="Hyra Sans Text" w:hAnsi="Hyra Sans Text"/>
          <w:sz w:val="24"/>
          <w:szCs w:val="24"/>
          <w:lang w:val="sv-SE" w:eastAsia="sv-SE"/>
        </w:rPr>
        <w:tab/>
      </w:r>
      <w:r w:rsidR="00E34C40">
        <w:rPr>
          <w:rFonts w:ascii="Hyra Sans Text" w:hAnsi="Hyra Sans Text"/>
          <w:sz w:val="24"/>
          <w:szCs w:val="24"/>
          <w:lang w:val="sv-SE" w:eastAsia="sv-SE"/>
        </w:rPr>
        <w:tab/>
      </w:r>
      <w:r w:rsidRPr="00D749CA">
        <w:rPr>
          <w:rFonts w:ascii="Hyra Sans Text" w:hAnsi="Hyra Sans Text"/>
          <w:sz w:val="24"/>
          <w:szCs w:val="24"/>
          <w:lang w:val="sv-SE" w:eastAsia="sv-SE"/>
        </w:rPr>
        <w:t>(enligt stämmobeslut)</w:t>
      </w:r>
    </w:p>
    <w:p w14:paraId="72F9BBC5" w14:textId="25C4DED4" w:rsidR="00BC6987" w:rsidRPr="00BC6987" w:rsidRDefault="00B9750D" w:rsidP="00BC6987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Bankbehörig</w:t>
      </w:r>
      <w:r w:rsidR="00BC6987">
        <w:rPr>
          <w:rFonts w:ascii="Hyra Sans Text" w:hAnsi="Hyra Sans Text"/>
          <w:sz w:val="24"/>
          <w:szCs w:val="24"/>
          <w:lang w:val="sv-SE" w:eastAsia="sv-SE"/>
        </w:rPr>
        <w:tab/>
      </w:r>
      <w:r w:rsidR="00BC6987">
        <w:rPr>
          <w:rFonts w:ascii="Hyra Sans Text" w:hAnsi="Hyra Sans Text"/>
          <w:sz w:val="24"/>
          <w:szCs w:val="24"/>
          <w:lang w:val="sv-SE" w:eastAsia="sv-SE"/>
        </w:rPr>
        <w:tab/>
      </w:r>
      <w:r w:rsidR="00BC6987">
        <w:rPr>
          <w:rFonts w:ascii="Hyra Sans Text" w:hAnsi="Hyra Sans Text"/>
          <w:sz w:val="22"/>
          <w:szCs w:val="22"/>
          <w:lang w:val="sv-SE" w:eastAsia="sv-SE"/>
        </w:rPr>
        <w:t>(om ni har egen ekonomi)</w:t>
      </w:r>
    </w:p>
    <w:p w14:paraId="10FAAFB2" w14:textId="413CADB5" w:rsidR="00D749CA" w:rsidRPr="00901E9A" w:rsidRDefault="00B9750D" w:rsidP="00E34C40">
      <w:pPr>
        <w:pStyle w:val="Liststycke"/>
        <w:numPr>
          <w:ilvl w:val="1"/>
          <w:numId w:val="7"/>
        </w:numPr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Attestansvarig</w:t>
      </w:r>
      <w:r w:rsidR="00BC6987">
        <w:rPr>
          <w:rFonts w:ascii="Hyra Sans Text" w:hAnsi="Hyra Sans Text"/>
          <w:sz w:val="24"/>
          <w:szCs w:val="24"/>
          <w:lang w:val="sv-SE" w:eastAsia="sv-SE"/>
        </w:rPr>
        <w:tab/>
      </w:r>
      <w:r w:rsidR="00BC6987">
        <w:rPr>
          <w:rFonts w:ascii="Hyra Sans Text" w:hAnsi="Hyra Sans Text"/>
          <w:sz w:val="24"/>
          <w:szCs w:val="24"/>
          <w:lang w:val="sv-SE" w:eastAsia="sv-SE"/>
        </w:rPr>
        <w:tab/>
      </w:r>
      <w:r w:rsidR="00BC6987">
        <w:rPr>
          <w:rFonts w:ascii="Hyra Sans Text" w:hAnsi="Hyra Sans Text"/>
          <w:sz w:val="22"/>
          <w:szCs w:val="22"/>
          <w:lang w:val="sv-SE" w:eastAsia="sv-SE"/>
        </w:rPr>
        <w:t>(om ni har egen ekonomi)</w:t>
      </w:r>
    </w:p>
    <w:p w14:paraId="30E7D881" w14:textId="77777777" w:rsidR="00901E9A" w:rsidRPr="00901E9A" w:rsidRDefault="00901E9A" w:rsidP="00901E9A">
      <w:pPr>
        <w:pStyle w:val="Liststycke"/>
        <w:ind w:left="1440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14:paraId="258F883D" w14:textId="486104C6" w:rsidR="00901E9A" w:rsidRPr="00901E9A" w:rsidRDefault="00901E9A" w:rsidP="00901E9A">
      <w:pPr>
        <w:pStyle w:val="Liststycke"/>
        <w:numPr>
          <w:ilvl w:val="1"/>
          <w:numId w:val="7"/>
        </w:numPr>
        <w:rPr>
          <w:rFonts w:ascii="Hyra Sans Text" w:hAnsi="Hyra Sans Text"/>
          <w:sz w:val="24"/>
          <w:szCs w:val="24"/>
          <w:lang w:val="sv-SE" w:eastAsia="sv-SE"/>
        </w:rPr>
      </w:pPr>
      <w:r>
        <w:rPr>
          <w:rFonts w:ascii="Hyra Sans Text" w:hAnsi="Hyra Sans Text"/>
          <w:sz w:val="22"/>
          <w:szCs w:val="22"/>
          <w:lang w:val="sv-SE" w:eastAsia="sv-SE"/>
        </w:rPr>
        <w:t>Övriga uppdrag (</w:t>
      </w:r>
      <w:r w:rsidRPr="00901E9A">
        <w:rPr>
          <w:rFonts w:ascii="Hyra Sans Text" w:hAnsi="Hyra Sans Text"/>
          <w:sz w:val="24"/>
          <w:szCs w:val="24"/>
          <w:lang w:val="sv-SE" w:eastAsia="sv-SE"/>
        </w:rPr>
        <w:t xml:space="preserve">Gå igenom bilaga </w:t>
      </w:r>
      <w:r>
        <w:rPr>
          <w:rFonts w:ascii="Hyra Sans Text" w:hAnsi="Hyra Sans Text"/>
          <w:sz w:val="24"/>
          <w:szCs w:val="24"/>
          <w:lang w:val="sv-SE" w:eastAsia="sv-SE"/>
        </w:rPr>
        <w:t>”C</w:t>
      </w:r>
      <w:r w:rsidRPr="00901E9A">
        <w:rPr>
          <w:rFonts w:ascii="Hyra Sans Text" w:hAnsi="Hyra Sans Text"/>
          <w:sz w:val="24"/>
          <w:szCs w:val="24"/>
          <w:lang w:val="sv-SE" w:eastAsia="sv-SE"/>
        </w:rPr>
        <w:t>hecklista för konstituerande möte för att se vilka uppdrag som ni ska välja)</w:t>
      </w:r>
    </w:p>
    <w:p w14:paraId="4FBCEBFB" w14:textId="77777777" w:rsidR="00BC6987" w:rsidRPr="00901E9A" w:rsidRDefault="00BC6987" w:rsidP="00BC6987">
      <w:pPr>
        <w:pStyle w:val="Liststycke"/>
        <w:ind w:left="1440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p w14:paraId="15358A75" w14:textId="77777777" w:rsidR="00E34C40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D749CA">
        <w:rPr>
          <w:rFonts w:ascii="Hyra Sans Text" w:hAnsi="Hyra Sans Text"/>
          <w:sz w:val="24"/>
          <w:szCs w:val="24"/>
          <w:lang w:val="sv-SE" w:eastAsia="sv-SE"/>
        </w:rPr>
        <w:t>Förslag på mötesdagar</w:t>
      </w:r>
    </w:p>
    <w:p w14:paraId="6C5CA6CD" w14:textId="77777777" w:rsidR="00E34C40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E34C40">
        <w:rPr>
          <w:rFonts w:ascii="Hyra Sans Text" w:hAnsi="Hyra Sans Text"/>
          <w:sz w:val="24"/>
          <w:szCs w:val="24"/>
          <w:lang w:val="sv-SE" w:eastAsia="sv-SE"/>
        </w:rPr>
        <w:t>Övriga frågor</w:t>
      </w:r>
    </w:p>
    <w:p w14:paraId="3791E162" w14:textId="0A6F56AB" w:rsidR="00B9750D" w:rsidRPr="00E34C40" w:rsidRDefault="00B9750D" w:rsidP="00B9750D">
      <w:pPr>
        <w:pStyle w:val="Liststycke"/>
        <w:numPr>
          <w:ilvl w:val="0"/>
          <w:numId w:val="7"/>
        </w:num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  <w:r w:rsidRPr="00E34C40">
        <w:rPr>
          <w:rFonts w:ascii="Hyra Sans Text" w:hAnsi="Hyra Sans Text"/>
          <w:sz w:val="24"/>
          <w:szCs w:val="24"/>
          <w:lang w:val="sv-SE" w:eastAsia="sv-SE"/>
        </w:rPr>
        <w:t>Avslutning</w:t>
      </w:r>
    </w:p>
    <w:p w14:paraId="13CC817C" w14:textId="100D2A71" w:rsidR="00C4494C" w:rsidRPr="002F0D45" w:rsidRDefault="00C4494C" w:rsidP="000D77CF">
      <w:pPr>
        <w:spacing w:line="360" w:lineRule="auto"/>
        <w:jc w:val="both"/>
        <w:rPr>
          <w:rFonts w:ascii="Hyra Sans Text" w:hAnsi="Hyra Sans Text"/>
          <w:sz w:val="24"/>
          <w:szCs w:val="24"/>
          <w:lang w:val="sv-SE" w:eastAsia="sv-SE"/>
        </w:rPr>
      </w:pPr>
    </w:p>
    <w:sectPr w:rsidR="00C4494C" w:rsidRPr="002F0D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892D" w14:textId="77777777" w:rsidR="00713D1A" w:rsidRDefault="00713D1A" w:rsidP="00713D1A">
      <w:r>
        <w:separator/>
      </w:r>
    </w:p>
  </w:endnote>
  <w:endnote w:type="continuationSeparator" w:id="0">
    <w:p w14:paraId="54661DA6" w14:textId="77777777" w:rsidR="00713D1A" w:rsidRDefault="00713D1A" w:rsidP="0071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3564" w14:textId="77777777" w:rsidR="0019061D" w:rsidRDefault="001906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2735" w14:textId="367E67CE" w:rsidR="00C430AE" w:rsidRPr="0019061D" w:rsidRDefault="0019061D" w:rsidP="0019061D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6B0D" w14:textId="77777777" w:rsidR="0019061D" w:rsidRDefault="001906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C7B6" w14:textId="77777777" w:rsidR="00713D1A" w:rsidRDefault="00713D1A" w:rsidP="00713D1A">
      <w:r>
        <w:separator/>
      </w:r>
    </w:p>
  </w:footnote>
  <w:footnote w:type="continuationSeparator" w:id="0">
    <w:p w14:paraId="3381F0B6" w14:textId="77777777" w:rsidR="00713D1A" w:rsidRDefault="00713D1A" w:rsidP="0071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8565" w14:textId="77777777" w:rsidR="0019061D" w:rsidRDefault="001906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0303" w14:textId="1F718800" w:rsidR="00713D1A" w:rsidRDefault="00713D1A" w:rsidP="00713D1A">
    <w:pPr>
      <w:pStyle w:val="Sidhuvud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B2BCF" wp14:editId="4D4C8CC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3067" w14:textId="77777777" w:rsidR="0019061D" w:rsidRDefault="001906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296"/>
    <w:multiLevelType w:val="hybridMultilevel"/>
    <w:tmpl w:val="C01EC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E29F9"/>
    <w:multiLevelType w:val="hybridMultilevel"/>
    <w:tmpl w:val="C9403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0F20"/>
    <w:multiLevelType w:val="hybridMultilevel"/>
    <w:tmpl w:val="CA4A1566"/>
    <w:lvl w:ilvl="0" w:tplc="9D7AD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6DC15310"/>
    <w:multiLevelType w:val="hybridMultilevel"/>
    <w:tmpl w:val="AE6616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E7A9E"/>
    <w:multiLevelType w:val="hybridMultilevel"/>
    <w:tmpl w:val="95B4BF3C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222601">
    <w:abstractNumId w:val="2"/>
  </w:num>
  <w:num w:numId="2" w16cid:durableId="2108455827">
    <w:abstractNumId w:val="4"/>
  </w:num>
  <w:num w:numId="3" w16cid:durableId="2077430124">
    <w:abstractNumId w:val="6"/>
  </w:num>
  <w:num w:numId="4" w16cid:durableId="439376878">
    <w:abstractNumId w:val="5"/>
  </w:num>
  <w:num w:numId="5" w16cid:durableId="1474522945">
    <w:abstractNumId w:val="1"/>
  </w:num>
  <w:num w:numId="6" w16cid:durableId="1362363153">
    <w:abstractNumId w:val="0"/>
  </w:num>
  <w:num w:numId="7" w16cid:durableId="2111388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4C"/>
    <w:rsid w:val="000D77CF"/>
    <w:rsid w:val="0019061D"/>
    <w:rsid w:val="001F71F7"/>
    <w:rsid w:val="00225D7F"/>
    <w:rsid w:val="00235EBC"/>
    <w:rsid w:val="002E2705"/>
    <w:rsid w:val="002F0D45"/>
    <w:rsid w:val="003729C4"/>
    <w:rsid w:val="005F4A1B"/>
    <w:rsid w:val="006236D5"/>
    <w:rsid w:val="00657104"/>
    <w:rsid w:val="006C1456"/>
    <w:rsid w:val="00713D1A"/>
    <w:rsid w:val="00736409"/>
    <w:rsid w:val="00875153"/>
    <w:rsid w:val="00887579"/>
    <w:rsid w:val="00901E9A"/>
    <w:rsid w:val="00945EF8"/>
    <w:rsid w:val="00A25480"/>
    <w:rsid w:val="00A67FA4"/>
    <w:rsid w:val="00B0702F"/>
    <w:rsid w:val="00B9750D"/>
    <w:rsid w:val="00BC6987"/>
    <w:rsid w:val="00C04EED"/>
    <w:rsid w:val="00C430AE"/>
    <w:rsid w:val="00C4494C"/>
    <w:rsid w:val="00C97416"/>
    <w:rsid w:val="00CF6E98"/>
    <w:rsid w:val="00D749CA"/>
    <w:rsid w:val="00E32245"/>
    <w:rsid w:val="00E34C40"/>
    <w:rsid w:val="00E64910"/>
    <w:rsid w:val="00F1439B"/>
    <w:rsid w:val="00F964C8"/>
    <w:rsid w:val="00FD591B"/>
    <w:rsid w:val="6890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6173"/>
  <w15:chartTrackingRefBased/>
  <w15:docId w15:val="{BE5A7E60-E372-4420-B236-54B82D3A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4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4494C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94C"/>
    <w:rPr>
      <w:rFonts w:asciiTheme="majorHAnsi" w:eastAsia="Times New Roman" w:hAnsiTheme="majorHAnsi" w:cs="Arial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C4494C"/>
    <w:pPr>
      <w:ind w:left="720"/>
      <w:contextualSpacing/>
    </w:pPr>
  </w:style>
  <w:style w:type="table" w:styleId="Tabellrutnt">
    <w:name w:val="Table Grid"/>
    <w:basedOn w:val="Normaltabell"/>
    <w:uiPriority w:val="39"/>
    <w:rsid w:val="00C4494C"/>
    <w:pPr>
      <w:keepLines/>
      <w:spacing w:after="0" w:line="240" w:lineRule="auto"/>
    </w:pPr>
    <w:rPr>
      <w:rFonts w:eastAsia="Times New Roman" w:cs="Times New Roman"/>
      <w:sz w:val="20"/>
      <w:szCs w:val="20"/>
      <w:lang w:eastAsia="sv-SE"/>
    </w:rPr>
    <w:tblPr>
      <w:tblCellMar>
        <w:top w:w="57" w:type="dxa"/>
        <w:bottom w:w="28" w:type="dxa"/>
      </w:tblCellMar>
    </w:tblPr>
  </w:style>
  <w:style w:type="paragraph" w:styleId="Sidhuvud">
    <w:name w:val="header"/>
    <w:basedOn w:val="Normal"/>
    <w:link w:val="SidhuvudChar"/>
    <w:uiPriority w:val="99"/>
    <w:rsid w:val="006236D5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236D5"/>
    <w:rPr>
      <w:rFonts w:ascii="Hyra Sans" w:eastAsia="Times New Roman" w:hAnsi="Hyra Sans" w:cs="Times New Roman"/>
      <w:sz w:val="16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13D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3D1A"/>
    <w:rPr>
      <w:rFonts w:eastAsia="Times New Roman" w:cs="Times New Roman"/>
      <w:sz w:val="20"/>
      <w:szCs w:val="20"/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51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75153"/>
  </w:style>
  <w:style w:type="character" w:customStyle="1" w:styleId="KommentarerChar">
    <w:name w:val="Kommentarer Char"/>
    <w:basedOn w:val="Standardstycketeckensnitt"/>
    <w:link w:val="Kommentarer"/>
    <w:uiPriority w:val="99"/>
    <w:rsid w:val="00875153"/>
    <w:rPr>
      <w:rFonts w:eastAsia="Times New Roman" w:cs="Times New Roman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51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5153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Props1.xml><?xml version="1.0" encoding="utf-8"?>
<ds:datastoreItem xmlns:ds="http://schemas.openxmlformats.org/officeDocument/2006/customXml" ds:itemID="{CD14D55A-F8ED-4416-B30B-5C5FB8511541}"/>
</file>

<file path=customXml/itemProps2.xml><?xml version="1.0" encoding="utf-8"?>
<ds:datastoreItem xmlns:ds="http://schemas.openxmlformats.org/officeDocument/2006/customXml" ds:itemID="{A7E9D9BE-0542-4332-BEB1-BA78A7ABB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1287-D17A-4130-A59E-03C6111A2B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508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Emmeli Wulfstrand</cp:lastModifiedBy>
  <cp:revision>3</cp:revision>
  <dcterms:created xsi:type="dcterms:W3CDTF">2025-11-10T10:22:00Z</dcterms:created>
  <dcterms:modified xsi:type="dcterms:W3CDTF">2025-11-10T10:23:00Z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